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bCs/>
          <w:color w:val="FF0000"/>
          <w:spacing w:val="-12"/>
          <w:sz w:val="70"/>
        </w:rPr>
      </w:pPr>
      <w:r>
        <w:rPr>
          <w:rFonts w:hint="eastAsia" w:ascii="华文中宋" w:hAnsi="华文中宋" w:eastAsia="华文中宋"/>
          <w:b/>
          <w:bCs/>
          <w:color w:val="FF0000"/>
          <w:spacing w:val="-12"/>
          <w:sz w:val="70"/>
        </w:rPr>
        <w:t>广西壮族自治区柳州市教育局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关于2023年柳州市青少年科技运动会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获奖名单的公示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由我局主办，柳州市电化教育站承办的2023年柳州市青少年科技运动会已于2023年10月15日圆满结束。经竞技，共评选出一等奖30个，二等奖33个，三等奖44个。同时，根据各县区、局属学校活动组织实施情况和比赛成绩，授予柳北区教育局等2个单位优秀组织奖。现将名单予以公示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公示期从2023年10月1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日至2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日止（5个工作日）。公示期间如有异议，请以书面形式，并署真实姓名及联系方式（联系地址、邮编及电话），于2023年10月2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18:00前（直接送达以送达日期为准，邮寄以邮戳为准）向柳州市电化教育站反映（地址：柳州市新柳大道91号启元广场A座24楼2430室，邮编545616），联系电话：5378055。不接受电话反映异议情况。群众如实反映有关问题受法律保护。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附件：1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优秀组织奖名单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2023年青少年科技运动会获奖名单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</w:t>
      </w:r>
      <w:r>
        <w:rPr>
          <w:rFonts w:eastAsia="仿宋_GB2312"/>
          <w:sz w:val="32"/>
          <w:szCs w:val="32"/>
        </w:rPr>
        <w:t>柳  州  市  教  育  局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eastAsia="仿宋_GB2312"/>
          <w:sz w:val="32"/>
          <w:szCs w:val="32"/>
        </w:rPr>
        <w:t>2023年10月1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</w:t>
      </w: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（此件主动公开）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优秀组织奖名单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柳北区教育局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柳州市第六中学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531" w:bottom="1474" w:left="1531" w:header="851" w:footer="1021" w:gutter="0"/>
          <w:pgNumType w:fmt="numberInDash"/>
          <w:cols w:space="720" w:num="1"/>
          <w:titlePg/>
          <w:docGrid w:type="lines" w:linePitch="315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2023年青少年科技运动会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tbl>
      <w:tblPr>
        <w:tblStyle w:val="5"/>
        <w:tblW w:w="14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076"/>
        <w:gridCol w:w="3698"/>
        <w:gridCol w:w="1096"/>
        <w:gridCol w:w="1096"/>
        <w:gridCol w:w="1096"/>
        <w:gridCol w:w="1317"/>
        <w:gridCol w:w="1245"/>
        <w:gridCol w:w="750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选手1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选手2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选手3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指导老师1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指导老师2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获等次奖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“鸡蛋”撞地球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柳州市北站路小学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吴金恩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袁李雨君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韦李稳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李家伟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莫崇发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三江侗族自治县古宜镇中心小学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曹珍怡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吴秋竹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黄妍菲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  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  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柳州市柳邕路第三小学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韦博能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秦炜智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廖晟佑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熊琪瑶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李春红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柳州市鱼峰区雒容镇雒容小学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江晨乐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蒙映沛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梁水龙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  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柳州市柳太路小学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胡星宇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邱安琪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陈思羽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钟倩倩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  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柳州市驾鹤路小学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林奕辛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高玮婕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卢思彤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胡穗菁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汤柳菊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鹿寨县鹿鸣中学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刘桓亦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蒋吉成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李德睿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李观凤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余岚波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柳州市第三十九中学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覃基庭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黄振轩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吴玧东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吴永坤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莫余丽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柳州市第四十七中学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梁和平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  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杨建新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韦佳青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三江侗族自治县三江中学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石羽杰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吴素宇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  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胡勋满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李露妮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落体缓降比准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柳州市太阳村中心校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谭兰彤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吕灵溪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苏敏静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余雪莲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周佳蓉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柳州铁一中学（初中部）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李俊乐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黄昕宇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左霖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周云霞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罗彭丹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落体缓降比准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鹿寨县鹿鸣中学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梁静怡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潘佳琪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梁晓芸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韦作潘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潘华春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柳州市第一中学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周覃岩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蒙理得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甘润华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杨秀冬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王维玮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抛石机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攻城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柳州市滨江小学本部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吴凌龙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吴凌瑛暄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覃海多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覃龄萱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黄莉莉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柳州市民族实验小学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李锐洋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李锐涵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吴易城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梁镇炎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吴丹妮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柳州市文惠小学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张智皓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袁杨童宇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张译心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  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柳州市雀儿山路小学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张琰名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莫济溟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唐嵩喻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成志慧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  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柳州市德润小学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于铠境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杜昕禹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王毅鸣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覃莉杰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聂盛蕾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柳州市民族实验小学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罗祥瑀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梁景淳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刘泓瑞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韦惠甜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梁镇炎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柳州市阳和第二小学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李泽熳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刘志豪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谭陈昊业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  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韦丽红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柳州市柳江区基隆开发区第二小学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韦昌俊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莫钧堂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龙杨晓晓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吕林纳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  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柳州市第四十六中学附属小学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林煜程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张子豪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吴冬冬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柳州市第二十六中学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张世杰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姚城宇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韦传乐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熊芸芸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付雨成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柳州市第十三中学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兰海峰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兰兆瑞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梁耀尊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郑小玲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韦辛澄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柳州市第六中学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覃庆烽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韦明芳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唐允琪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温初明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杨东鹏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抛石机攻城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柳州市钢一中学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李振晖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蓝晓隆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韦瑞辉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韦鸿涔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李晓晗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柳州市民族高中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杨进宇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覃镜族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覃舒瑜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潘云梦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陈顺基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气弓箭打靶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柳州市银山小学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兰  博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石德福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  高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陈智彬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柳州市银山小学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黄华帅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陈嘉恒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  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陈智彬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鹿寨县寨沙镇龙江小学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李杨顺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廖其宸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覃常丽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韦丽芳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三江侗族自治县古宜镇中心小学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曹寿程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杨欣沄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俞敏聪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覃丰格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柳州市柳石路第四小学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梁贞怡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覃敬恒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郑超军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吕荣叶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柳州市三中路小学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贾镕玮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孙浩钢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段京平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柳州市柳江区基隆开发区第二小学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乔泽熙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胡诗雨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韦金言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孔庆婷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柳州市德润小学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韦秋语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韦秋豪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杨美英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廖玉湘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三江侗族自治县古宜镇中心小学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卢佳逸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张希航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  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俞敏聪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融水苗族自治县融水镇城北小学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雷含懿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马利民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  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  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柳州市三中路小学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刘博文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孙浩钢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余庆欣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柳州市银桐路小学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刘筱涵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梁玲双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汤柳菊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气弓箭打靶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柳州市第十五中学本部滨江西校区（滨江西中学）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巫自越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何文玉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柳州市航鹰中学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韦月柳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谭韦澎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马茉莉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卢赞机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柳州市第二十八中学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麦婷婷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覃广悦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曾钰杰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  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柳州市第八中学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桂杨欣宜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甘铠榕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谢孔平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桂小凤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柳州市柳江实验高中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洋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韦刘京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罗燕珊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梁坤莲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柳州市第二中学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刘溢恒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黄韦涛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蔡云飞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林桂新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柳州市柳江实验高中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徐崇峻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陈金鑫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尹丽娟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  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水火箭比高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柳州市景行小学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李若源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李治霖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石淦元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梁建文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柳州市太阳村中心校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傅逸翔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陈昱文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蓝诗琪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余雪莲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周佳蓉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柳州市景行小学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梁骉骁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覃俊皓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牟锦成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梁建文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柳州市景行小学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卢奕帆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吴翼辰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陈鹏宇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梁建文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柳州市胜利小学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李嘉骏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覃彦川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韦炫名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熊冠宇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  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柳州市柳石路第二小学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杨博煕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梁语汐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罗一铭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杨加琴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韦佳希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融水苗族自治县融水镇城北小学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吕杨辉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贾治锴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杨卓曾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  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  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水火箭比高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柳州市文华中学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梁苡煊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  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韦雅兮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庞露露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邝  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柳州市第十二中学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李一冉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孙易冬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覃炜尧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周姝妍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贾俊枫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柳州市文华中学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唐筱穆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黄诗雯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潘宇晨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柳州市钢一中学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秦湛航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谭万宁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张诗晨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黄明迪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韦鸿涔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柳州市交通学校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韦璐阳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杨益斌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潘兆伦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陈昊铭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周雪琴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铁丝陀螺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柳州市第三十四中学附属小学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陈茗哲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洪  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柳州市民族实验小学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邓淳孙轩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邓毛旺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柳州市柳邕路第三小学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黄麟翔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熊琪瑶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柳州市第三十四中学附属小学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石胜德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朱晓华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柳州市北雀路第三小学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吴嘉航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  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柳州市北雀路第三小学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黄浚乐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黎  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柳州市文韬小学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杨灿轩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吴远幸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融水镇苗家小镇小学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何祥贵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蒙刚林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柳州市柳江区基隆开发区第二小学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韦心亦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吕林纳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铁丝陀螺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鹿寨县城中小学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蒋明志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覃志项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柳州市西鹅小学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杨宇浩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柳州市景行小学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蒋辰皓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梁建文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融水县民族小学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蒋宗霖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林盛凡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柳州市德润小学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伍羽帆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谢远权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柳州市西鹅小学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周程瑞川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  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柳州市柳东新区实验小学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包焜午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韦方芳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柳州市西鹅小学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杨佳媛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  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鹿寨县寨沙镇龙江小学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李杨顺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韦丽芳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柳州市柳太路小学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韦国轩宇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陈航燕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柳州市鱼峰区雒容镇雒容小学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林孙徐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梁水龙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柳州市龙城中学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唐振轩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梅文权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柳州市第三十五中学南校区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黄文昊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  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柳州市第十二中学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范泽锴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邹蔚宇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铁丝陀螺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初中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柳州市第十二中学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黄丽红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柳州市第三十五中学本部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陈治铭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  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柳州市德润中学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雷涛鸣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  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柳州市第二中学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  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朱湘平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纸桥承重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柳州市北站路小学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陆思思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梁超伟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宁韬皓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李家伟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巫国威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柳州市潭中路第二小学本部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杨宸睿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沈万鑫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曾琪淇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  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柳州市潭中路第二小学本部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杨睿哲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李陈喆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李浩成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冯桂清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  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柳州市三中路小学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黄晓瑄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伍泓钰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谢天祺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孙浩钢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余庆欣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柳州市南环小学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韦雅思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何佳欣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胡梓祺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莫勤鸣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何文宁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柳州市南环小学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覃湘怡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赵如敏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黄圣杰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  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左南泓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柳州市竹鹅小学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韦华皓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韦策苑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陆美晨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  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梁立绪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鹿寨县城中小学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覃睿轩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谭子阔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韦文喆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  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柳州市阳和第二小学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叶高华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徐睿祺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何慧婕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  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杨超姨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柳州市荣军路小学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钟延睿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杨崇鑫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韦陈洁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余婕铭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耿  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纸桥承重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柳州市第十二中学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匡毅轩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韦康益弘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蓝诗淇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贾俊枫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邹蔚宇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柳州市柳江中学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韦前进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覃虹基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章家辉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韦海线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杨叶孜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自制小车竞速（自带电池）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柳州市北雀路第三小学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眭茗朗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覃星辰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陶睿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薛日清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荣梦云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柳州市北雀路第三小学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杨天铭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罗德强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周日翕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薛日清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荣梦云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自制小车竞速（自带电池）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柳州市三中路小学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罗曦远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梁盛登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孙浩钢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段京平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柳州市银山小学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孔德熙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卢嘉瑞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卢嘉欣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  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柳州市第二十八中学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蒙骏鹏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张铭朗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肖祥茗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曾钰杰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林志华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柳州市第十九中学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莫可迪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杜文浩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蓝振青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  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鹿寨县鹿鸣中学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李凯文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郭艺华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罗鑫毅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李凌志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梁志智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三等奖（季军）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柳州市第六中学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杨灵静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谢焕英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黄玺芳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王文静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温初明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一等奖（冠军）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柳州市第六中学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刘凯杨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邹志欢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刘曼妮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  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  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二等奖（亚军）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6838" w:h="11906" w:orient="landscape"/>
      <w:pgMar w:top="1531" w:right="1701" w:bottom="153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  <w:lang/>
      </w:rPr>
      <w:t xml:space="preserve"> 3 -</w:t>
    </w:r>
    <w:r>
      <w:rPr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  <w:lang/>
      </w:rPr>
      <w:t xml:space="preserve"> 2 -</w:t>
    </w:r>
    <w:r>
      <w:rPr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jQ5d2ZxN3hmczYwODhvaTdtMG1mMnQ8L2FjY291bnQ+PG1hY2hpbmVDb2RlPkxDVDg5NkowMDg5NzQKPC9tYWNoaW5lQ29kZT48dGltZT4yMDIzLTExLTA2IDEwOjIzOjM1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=PD94bWwgdmVyc2lvbj0nMS4wJyBlbmNvZGluZz0nVVRGLTgnPz48dHJhY2U+PGNvbnRlbnQ+PC9jb250ZW50PjxhY2NvdW50PjQ5d2ZxN3hmczYwODhvaTdtMG1mMnQ8L2FjY291bnQ+PG1hY2hpbmVDb2RlPkxDVDg5NkowMDg5NzQKPC9tYWNoaW5lQ29kZT48dGltZT4yMDIzLTExLTA2IDEwOjIzOjM1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ZTk0NjczZjY3ZDQxMDZkMjQ4YWIzMDRhZDRlMzUifQ=="/>
  </w:docVars>
  <w:rsids>
    <w:rsidRoot w:val="00A16001"/>
    <w:rsid w:val="38E17611"/>
    <w:rsid w:val="4E4A3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702</Words>
  <Characters>4008</Characters>
  <Lines>33</Lines>
  <Paragraphs>9</Paragraphs>
  <TotalTime>0</TotalTime>
  <ScaleCrop>false</ScaleCrop>
  <LinksUpToDate>false</LinksUpToDate>
  <CharactersWithSpaces>4701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2022-03-20T11:53:00Z</dcterms:created>
  <dc:creator>教育局管理员</dc:creator>
  <cp:lastModifiedBy>Lei</cp:lastModifiedBy>
  <dcterms:modified xsi:type="dcterms:W3CDTF">2023-11-06T02:31:24Z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6BBCE47ECEDF475092B81B6830630AE9_13</vt:lpwstr>
  </property>
  <property fmtid="{D5CDD505-2E9C-101B-9397-08002B2CF9AE}" pid="3" name="KSOProductBuildVer">
    <vt:lpwstr>2052-12.1.0.15712</vt:lpwstr>
  </property>
</Properties>
</file>